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F12" w:rsidRDefault="00811F12">
      <w:pPr>
        <w:rPr>
          <w:rtl/>
        </w:rPr>
      </w:pPr>
      <w:bookmarkStart w:id="0" w:name="_Hlk41994665"/>
      <w:bookmarkStart w:id="1" w:name="_GoBack"/>
      <w:bookmarkEnd w:id="1"/>
    </w:p>
    <w:p w:rsidR="002B62AC" w:rsidRPr="00D31184" w:rsidRDefault="00265CA7" w:rsidP="002B62AC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1924050" cy="1276350"/>
            <wp:effectExtent l="0" t="0" r="0" b="0"/>
            <wp:docPr id="1" name="תמונה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AC" w:rsidRPr="00D31184" w:rsidRDefault="002B62AC" w:rsidP="002B62AC">
      <w:pPr>
        <w:jc w:val="center"/>
        <w:rPr>
          <w:sz w:val="28"/>
          <w:szCs w:val="28"/>
          <w:rtl/>
        </w:rPr>
      </w:pPr>
      <w:r w:rsidRPr="00D31184">
        <w:rPr>
          <w:rFonts w:hint="cs"/>
          <w:sz w:val="28"/>
          <w:szCs w:val="28"/>
          <w:rtl/>
        </w:rPr>
        <w:t>ד.נ. הנגב מיקוד 84963</w:t>
      </w:r>
    </w:p>
    <w:p w:rsidR="002B62AC" w:rsidRPr="00D31184" w:rsidRDefault="002B62AC" w:rsidP="002B62AC">
      <w:pPr>
        <w:jc w:val="center"/>
        <w:rPr>
          <w:sz w:val="28"/>
          <w:szCs w:val="28"/>
          <w:rtl/>
        </w:rPr>
      </w:pPr>
      <w:r w:rsidRPr="00D31184">
        <w:rPr>
          <w:rFonts w:hint="cs"/>
          <w:sz w:val="28"/>
          <w:szCs w:val="28"/>
          <w:rtl/>
        </w:rPr>
        <w:t>טלפון: 08-6597</w:t>
      </w:r>
      <w:r w:rsidR="00F926F9">
        <w:rPr>
          <w:rFonts w:hint="cs"/>
          <w:sz w:val="28"/>
          <w:szCs w:val="28"/>
          <w:rtl/>
        </w:rPr>
        <w:t>106</w:t>
      </w:r>
      <w:r w:rsidRPr="00D31184">
        <w:rPr>
          <w:rFonts w:hint="cs"/>
          <w:sz w:val="28"/>
          <w:szCs w:val="28"/>
          <w:rtl/>
        </w:rPr>
        <w:t xml:space="preserve">  פקס: 08-659710</w:t>
      </w:r>
      <w:r w:rsidR="00F926F9">
        <w:rPr>
          <w:rFonts w:hint="cs"/>
          <w:sz w:val="28"/>
          <w:szCs w:val="28"/>
          <w:rtl/>
        </w:rPr>
        <w:t>9</w:t>
      </w:r>
    </w:p>
    <w:p w:rsidR="00786240" w:rsidRDefault="00BE3099" w:rsidP="00F926F9">
      <w:pPr>
        <w:jc w:val="center"/>
        <w:rPr>
          <w:sz w:val="28"/>
          <w:szCs w:val="28"/>
        </w:rPr>
      </w:pPr>
      <w:hyperlink r:id="rId9" w:history="1">
        <w:r w:rsidR="00F926F9" w:rsidRPr="00D4645A">
          <w:rPr>
            <w:rStyle w:val="Hyperlink"/>
            <w:sz w:val="28"/>
            <w:szCs w:val="28"/>
          </w:rPr>
          <w:t>office@kramimk.co.il</w:t>
        </w:r>
      </w:hyperlink>
    </w:p>
    <w:bookmarkEnd w:id="0"/>
    <w:p w:rsidR="00F926F9" w:rsidRPr="00F40C9D" w:rsidRDefault="00F926F9" w:rsidP="00F926F9">
      <w:pPr>
        <w:rPr>
          <w:sz w:val="28"/>
          <w:szCs w:val="28"/>
          <w:rtl/>
        </w:rPr>
      </w:pPr>
    </w:p>
    <w:p w:rsidR="00265CA7" w:rsidRPr="00F40C9D" w:rsidRDefault="00F40C9D" w:rsidP="00F40C9D">
      <w:pPr>
        <w:jc w:val="right"/>
        <w:rPr>
          <w:rFonts w:ascii="Calibri" w:eastAsia="Calibri" w:hAnsi="Calibri" w:cs="Arial"/>
          <w:sz w:val="22"/>
          <w:szCs w:val="22"/>
          <w:rtl/>
        </w:rPr>
      </w:pPr>
      <w:r w:rsidRPr="00F40C9D">
        <w:rPr>
          <w:rFonts w:ascii="Calibri" w:eastAsia="Calibri" w:hAnsi="Calibri" w:cs="Arial" w:hint="cs"/>
          <w:sz w:val="22"/>
          <w:szCs w:val="22"/>
          <w:rtl/>
        </w:rPr>
        <w:t>02.06.2020</w:t>
      </w:r>
    </w:p>
    <w:p w:rsidR="00265CA7" w:rsidRDefault="00F40C9D" w:rsidP="00265CA7">
      <w:pPr>
        <w:jc w:val="center"/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>קול קורא</w:t>
      </w:r>
      <w:r w:rsidR="00265CA7" w:rsidRPr="00265CA7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 xml:space="preserve"> לתפקיד </w:t>
      </w:r>
      <w:proofErr w:type="spellStart"/>
      <w:r w:rsidR="00265CA7" w:rsidRPr="00265CA7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פרויקטור</w:t>
      </w:r>
      <w:proofErr w:type="spellEnd"/>
      <w:r w:rsidR="00265CA7" w:rsidRPr="00265CA7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/</w:t>
      </w:r>
      <w:proofErr w:type="spellStart"/>
      <w:r w:rsidR="00265CA7" w:rsidRPr="00265CA7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ית</w:t>
      </w:r>
      <w:proofErr w:type="spellEnd"/>
      <w:r w:rsidR="00265CA7" w:rsidRPr="00265CA7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 xml:space="preserve"> שיוך</w:t>
      </w:r>
    </w:p>
    <w:p w:rsidR="00760244" w:rsidRPr="00265CA7" w:rsidRDefault="00760244" w:rsidP="00265CA7">
      <w:pPr>
        <w:jc w:val="center"/>
        <w:rPr>
          <w:rFonts w:ascii="Calibri" w:eastAsia="Calibri" w:hAnsi="Calibri" w:cs="Arial"/>
          <w:b/>
          <w:bCs/>
          <w:sz w:val="22"/>
          <w:szCs w:val="22"/>
          <w:u w:val="single"/>
        </w:rPr>
      </w:pPr>
    </w:p>
    <w:p w:rsidR="00760244" w:rsidRPr="00F40C9D" w:rsidRDefault="00760244" w:rsidP="00760244">
      <w:pPr>
        <w:rPr>
          <w:rFonts w:asciiTheme="minorBidi" w:hAnsiTheme="minorBidi" w:cstheme="minorBidi"/>
          <w:sz w:val="22"/>
          <w:szCs w:val="22"/>
          <w:rtl/>
        </w:rPr>
      </w:pPr>
      <w:r w:rsidRPr="00F40C9D">
        <w:rPr>
          <w:rFonts w:asciiTheme="minorBidi" w:hAnsiTheme="minorBidi" w:cstheme="minorBidi" w:hint="cs"/>
          <w:sz w:val="22"/>
          <w:szCs w:val="22"/>
          <w:rtl/>
        </w:rPr>
        <w:t>* הגש</w:t>
      </w:r>
      <w:r>
        <w:rPr>
          <w:rFonts w:asciiTheme="minorBidi" w:hAnsiTheme="minorBidi" w:cstheme="minorBidi" w:hint="cs"/>
          <w:sz w:val="22"/>
          <w:szCs w:val="22"/>
          <w:rtl/>
        </w:rPr>
        <w:t>ת קורות חיים</w:t>
      </w:r>
      <w:r w:rsidRPr="00F40C9D">
        <w:rPr>
          <w:rFonts w:asciiTheme="minorBidi" w:hAnsiTheme="minorBidi" w:cstheme="minorBidi" w:hint="cs"/>
          <w:sz w:val="22"/>
          <w:szCs w:val="22"/>
          <w:rtl/>
        </w:rPr>
        <w:t xml:space="preserve"> עד לתאריך 20/06/20</w:t>
      </w:r>
    </w:p>
    <w:p w:rsidR="00760244" w:rsidRPr="00F40C9D" w:rsidRDefault="00760244" w:rsidP="00760244">
      <w:pPr>
        <w:rPr>
          <w:rFonts w:asciiTheme="minorBidi" w:hAnsiTheme="minorBidi" w:cstheme="minorBidi"/>
          <w:sz w:val="22"/>
          <w:szCs w:val="22"/>
          <w:rtl/>
        </w:rPr>
      </w:pPr>
    </w:p>
    <w:p w:rsidR="00760244" w:rsidRPr="00F40C9D" w:rsidRDefault="00760244" w:rsidP="00760244">
      <w:pPr>
        <w:rPr>
          <w:rFonts w:ascii="Calibri" w:hAnsi="Calibri" w:cs="Calibri"/>
          <w:sz w:val="22"/>
          <w:szCs w:val="22"/>
          <w:rtl/>
          <w:lang w:val="en-IL" w:eastAsia="en-IL"/>
        </w:rPr>
      </w:pPr>
      <w:r w:rsidRPr="00F40C9D">
        <w:rPr>
          <w:rFonts w:asciiTheme="minorBidi" w:hAnsiTheme="minorBidi" w:cstheme="minorBidi" w:hint="cs"/>
          <w:sz w:val="22"/>
          <w:szCs w:val="22"/>
          <w:rtl/>
        </w:rPr>
        <w:t xml:space="preserve">* </w:t>
      </w:r>
      <w:r w:rsidRPr="00F40C9D">
        <w:rPr>
          <w:rFonts w:ascii="Calibri" w:hAnsi="Calibri" w:cs="Calibri" w:hint="cs"/>
          <w:sz w:val="22"/>
          <w:szCs w:val="22"/>
          <w:rtl/>
          <w:lang w:val="en-IL" w:eastAsia="en-IL"/>
        </w:rPr>
        <w:t xml:space="preserve">נא לשלוח מייל קצר עם קורות חיים אל - </w:t>
      </w:r>
      <w:hyperlink r:id="rId10" w:history="1">
        <w:r w:rsidRPr="00F40C9D">
          <w:rPr>
            <w:rStyle w:val="Hyperlink"/>
            <w:rFonts w:ascii="Calibri" w:hAnsi="Calibri" w:cs="Calibri"/>
            <w:sz w:val="22"/>
            <w:szCs w:val="22"/>
            <w:lang w:val="en-IL" w:eastAsia="en-IL"/>
          </w:rPr>
          <w:t>Office@kramimk.co.il</w:t>
        </w:r>
      </w:hyperlink>
    </w:p>
    <w:p w:rsidR="00265CA7" w:rsidRDefault="00265CA7" w:rsidP="00265CA7">
      <w:pPr>
        <w:spacing w:after="160" w:line="256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</w:pP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</w:pPr>
      <w:r w:rsidRPr="00265CA7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הגדרת תפקיד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תפקיד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הפרויקטור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הוא להכין ולהגיש את תיק השיוך של קיבוץ כרמים</w:t>
      </w:r>
      <w:r w:rsidRPr="00265CA7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 xml:space="preserve"> על כל היבטיו</w:t>
      </w:r>
      <w:r w:rsidRPr="00265CA7">
        <w:rPr>
          <w:rFonts w:ascii="Calibri" w:eastAsia="Calibri" w:hAnsi="Calibri" w:cs="Arial"/>
          <w:sz w:val="22"/>
          <w:szCs w:val="22"/>
          <w:rtl/>
        </w:rPr>
        <w:t xml:space="preserve">. 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265CA7">
        <w:rPr>
          <w:rFonts w:ascii="Calibri" w:eastAsia="Calibri" w:hAnsi="Calibri" w:cs="Arial"/>
          <w:b/>
          <w:bCs/>
          <w:sz w:val="22"/>
          <w:szCs w:val="22"/>
          <w:rtl/>
        </w:rPr>
        <w:t xml:space="preserve">המשימה- הכנת תיק שיוך מלא עד לאישור הגשה מלא על ידי </w:t>
      </w:r>
      <w:proofErr w:type="spellStart"/>
      <w:r w:rsidRPr="00265CA7">
        <w:rPr>
          <w:rFonts w:ascii="Calibri" w:eastAsia="Calibri" w:hAnsi="Calibri" w:cs="Arial"/>
          <w:b/>
          <w:bCs/>
          <w:sz w:val="22"/>
          <w:szCs w:val="22"/>
          <w:rtl/>
        </w:rPr>
        <w:t>רמ"י</w:t>
      </w:r>
      <w:proofErr w:type="spellEnd"/>
      <w:r w:rsidRPr="00265CA7">
        <w:rPr>
          <w:rFonts w:ascii="Calibri" w:eastAsia="Calibri" w:hAnsi="Calibri" w:cs="Arial"/>
          <w:b/>
          <w:bCs/>
          <w:sz w:val="22"/>
          <w:szCs w:val="22"/>
          <w:rtl/>
        </w:rPr>
        <w:t xml:space="preserve"> – קבלת חותמת 'נתקבל'.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265CA7">
        <w:rPr>
          <w:rFonts w:ascii="Calibri" w:eastAsia="Calibri" w:hAnsi="Calibri" w:cs="Arial"/>
          <w:b/>
          <w:bCs/>
          <w:sz w:val="22"/>
          <w:szCs w:val="22"/>
          <w:rtl/>
        </w:rPr>
        <w:t>והחתמת הקיבוץ והחברים על חוזי חכירה וחכירת משנה.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u w:val="single"/>
          <w:rtl/>
        </w:rPr>
      </w:pPr>
      <w:r w:rsidRPr="00265CA7">
        <w:rPr>
          <w:rFonts w:ascii="Calibri" w:eastAsia="Calibri" w:hAnsi="Calibri" w:cs="Arial"/>
          <w:sz w:val="22"/>
          <w:szCs w:val="22"/>
          <w:u w:val="single"/>
          <w:rtl/>
        </w:rPr>
        <w:t xml:space="preserve">פירוט משימות ותחומי אחריות </w:t>
      </w:r>
      <w:proofErr w:type="spellStart"/>
      <w:r w:rsidRPr="00265CA7">
        <w:rPr>
          <w:rFonts w:ascii="Calibri" w:eastAsia="Calibri" w:hAnsi="Calibri" w:cs="Arial"/>
          <w:sz w:val="22"/>
          <w:szCs w:val="22"/>
          <w:u w:val="single"/>
          <w:rtl/>
        </w:rPr>
        <w:t>הפרויקטור</w:t>
      </w:r>
      <w:proofErr w:type="spellEnd"/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השלמת ההליכים מול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רמ"י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להגשת תיק שיוך ובכלל זה-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-הכנת צ'ק ליסט של כל הנושאים שיש לטפל בהם על מנת להכין תיק שיוך מוכן להגשה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לרמ"י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>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-הכנת רשימת מסמכים והסכמים שיש להחתים עליהם גורמים חיצוניים, והגשת חתימות כל הגופים.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-הכנת רשימת מסמכים והסכמים שיש להחתים עליהם גורמים חיצוניים, והשגת חתימות כל החברים.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 תיאום כל הנושאים המקצועיים אל מול בעלי המקצוע בתחומי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התכנון,שמאות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>, מדידות והכנת האישורים נדרשים.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-הכנת תיק שיוך שלם, כולל השלמות ותיקונים ככל שיהיו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מרמ"י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לאחר הגשה ראשונית, ועד לקבלת אישור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מרמ"י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שהתיק הוגש במלואו – 'נתקבל'.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-ליווי הפן המשפטי. הסכמים משפטיים – יוכנו על ידי עורכי דין שהקיבוץ ישכור,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הפרויקטור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יוביל את תהליך הכנת המסמכים ואת החתמת החברים לאחר מכן, בליווי היו"ר וצוות השיוך.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-הכנה ארגון והחתמת החברים על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יפויי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כח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להשלמת ההליכים השונים.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-טיפול בהסדרת כל האישורים והחתימות הנדרשות לצורך קבלת החתימות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ברמ"י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>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-הכנת תיקי הגשה לכלל החברים לצורך הגשת תיקי שיוך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לרמ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>".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-קיום דיונים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ברמ"י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לפי הצורך להשלמת החתימות וההגשה.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u w:val="single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-טיפול בחתימות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ואימותי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חתימות של הקיבוץ ושל כל החברים על מסמכים נלווים </w:t>
      </w:r>
      <w:r w:rsidRPr="00265CA7">
        <w:rPr>
          <w:rFonts w:ascii="Calibri" w:eastAsia="Calibri" w:hAnsi="Calibri" w:cs="Arial"/>
          <w:sz w:val="22"/>
          <w:szCs w:val="22"/>
          <w:u w:val="single"/>
          <w:rtl/>
        </w:rPr>
        <w:t>ועל חוזי חכירת משנה.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-מסירת חוזה חכירה חתום לקיבוץ וחוזי חכירת משנה לחברים. </w:t>
      </w:r>
    </w:p>
    <w:p w:rsid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-ככל שיתווספו דרישות של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רמ"י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תוך כדי תהליך העבודה, תחומי האחריות של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הפרויקטור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יכללו דרישות אלו, בלא תוספת תשלום.</w:t>
      </w:r>
    </w:p>
    <w:p w:rsidR="00760244" w:rsidRPr="00265CA7" w:rsidRDefault="00760244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</w:p>
    <w:p w:rsidR="00760244" w:rsidRDefault="00760244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</w:p>
    <w:p w:rsidR="00760244" w:rsidRDefault="00760244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</w:p>
    <w:p w:rsidR="00760244" w:rsidRDefault="00760244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-שליחת עדכונים לחברים על התקדמות התהליך.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 הופעה בפני הציבור מעת לעת להסברה לגבי התהליך.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-כולל פגישות פרטניות עם חברים להחתמה על אישורים/מסמכים.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--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הפרויקטור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 יגיש תוכנית עבודה ולוח זמנים.</w:t>
      </w:r>
    </w:p>
    <w:p w:rsidR="00265CA7" w:rsidRDefault="00265CA7" w:rsidP="00265CA7">
      <w:pPr>
        <w:spacing w:after="160" w:line="256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</w:pP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</w:pPr>
      <w:r w:rsidRPr="00265CA7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כללי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-כפיפות לנציג ההנהלה הפעילה שההנהלה תבחר.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 צוות השיוך כולל 4 נציגי ציבור, מתוכם 1 בהנהלה, ואת מנהלת הקהילה והיו"ר.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-צוות השיוך ילווה את התהליך, יקיים פגישות מעקב 1-2 פעמים בחודש, יקבל דו"ח מעקב בהתאם לתוכנית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והלו"ז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>, יאשר תשלומים לגורמים חיצוניים, ויקיים דיונים ככל שיידרשו החלטות.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-הממשק עם החברים ייעשה על ידי צוות השיוך, ומנהלת הקהילה, תוך תיאום וחלוקה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בינהם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>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-סוגיות שקשורות למימון על ידי הקיבוץ, הסדרי מימון עבור החברים, והסדרת קרקעות מול גורמי חוץ ובכלל זה שימושים חורגים – באחריות המנהל העסקי.</w:t>
      </w:r>
    </w:p>
    <w:p w:rsidR="00265CA7" w:rsidRDefault="00265CA7" w:rsidP="00265CA7">
      <w:pPr>
        <w:spacing w:after="160" w:line="256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-לו"ז להגשת התיק – 10 חודשים מיום </w:t>
      </w:r>
      <w:r w:rsidRPr="00265CA7">
        <w:rPr>
          <w:rFonts w:ascii="Calibri" w:eastAsia="Calibri" w:hAnsi="Calibri" w:cs="Arial"/>
          <w:sz w:val="22"/>
          <w:szCs w:val="22"/>
          <w:u w:val="single"/>
          <w:rtl/>
        </w:rPr>
        <w:t>תאריך התחלת העבודה</w:t>
      </w:r>
      <w:r w:rsidRPr="00265CA7">
        <w:rPr>
          <w:rFonts w:ascii="Calibri" w:eastAsia="Calibri" w:hAnsi="Calibri" w:cs="Arial"/>
          <w:sz w:val="22"/>
          <w:szCs w:val="22"/>
          <w:rtl/>
        </w:rPr>
        <w:t xml:space="preserve">, </w:t>
      </w:r>
      <w:r w:rsidRPr="00265CA7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שיקבע בין הצדדים ויירשם על גבי הגדרת התפקיד.</w:t>
      </w:r>
    </w:p>
    <w:p w:rsidR="00F40C9D" w:rsidRPr="00265CA7" w:rsidRDefault="00F40C9D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</w:pPr>
      <w:r w:rsidRPr="00265CA7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דרישות התפקיד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-ניסיון קדום בשיוך- יתרון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-ניסיון בניהול/קידום תהליך שקשור לקרקעות/בניה/התנהלות מול רשויות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-זמינות כ-יומיים בשבוע 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-יעילות ויכולת ביצוע גבוהה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-יחסי אנוש טובים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</w:pPr>
      <w:r w:rsidRPr="00265CA7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השירות אינו כולל – את רישום הזכויות על שם החברים – שלב ב'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לאחר השלמת שלב הגשת התיק </w:t>
      </w:r>
      <w:proofErr w:type="spellStart"/>
      <w:r w:rsidRPr="00265CA7">
        <w:rPr>
          <w:rFonts w:ascii="Calibri" w:eastAsia="Calibri" w:hAnsi="Calibri" w:cs="Arial"/>
          <w:sz w:val="22"/>
          <w:szCs w:val="22"/>
          <w:rtl/>
        </w:rPr>
        <w:t>לרמ"י</w:t>
      </w:r>
      <w:proofErr w:type="spellEnd"/>
      <w:r w:rsidRPr="00265CA7">
        <w:rPr>
          <w:rFonts w:ascii="Calibri" w:eastAsia="Calibri" w:hAnsi="Calibri" w:cs="Arial"/>
          <w:sz w:val="22"/>
          <w:szCs w:val="22"/>
          <w:rtl/>
        </w:rPr>
        <w:t xml:space="preserve">, הצדדים יחליטו אם לשתף פעולה לגבי שלב ב' הכולל- 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-טיפול בהכנת תיקי הגשה לכל החברים לרשם המקרקעין – רשימת חכירת המשנה בטאבו.</w:t>
      </w:r>
    </w:p>
    <w:p w:rsidR="00265CA7" w:rsidRP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>-ביצוע הליך רישום זכויות החכירה של כל חבר ברשם המקרקעין.</w:t>
      </w:r>
    </w:p>
    <w:p w:rsidR="00265CA7" w:rsidRDefault="00265CA7" w:rsidP="00265CA7">
      <w:pPr>
        <w:spacing w:after="160" w:line="256" w:lineRule="auto"/>
        <w:rPr>
          <w:rFonts w:ascii="Calibri" w:eastAsia="Calibri" w:hAnsi="Calibri" w:cs="Arial"/>
          <w:sz w:val="22"/>
          <w:szCs w:val="22"/>
          <w:rtl/>
        </w:rPr>
      </w:pPr>
      <w:r w:rsidRPr="00265CA7">
        <w:rPr>
          <w:rFonts w:ascii="Calibri" w:eastAsia="Calibri" w:hAnsi="Calibri" w:cs="Arial"/>
          <w:sz w:val="22"/>
          <w:szCs w:val="22"/>
          <w:rtl/>
        </w:rPr>
        <w:t xml:space="preserve">-הוצאת אישור סופי לכל חבר בדבר רישום זכויותיו בנכס. </w:t>
      </w:r>
    </w:p>
    <w:p w:rsidR="00F40C9D" w:rsidRDefault="00F40C9D" w:rsidP="00265CA7">
      <w:pPr>
        <w:rPr>
          <w:rFonts w:asciiTheme="minorBidi" w:hAnsiTheme="minorBidi" w:cstheme="minorBidi"/>
          <w:sz w:val="22"/>
          <w:szCs w:val="22"/>
          <w:rtl/>
        </w:rPr>
      </w:pPr>
      <w:r w:rsidRPr="00F40C9D">
        <w:rPr>
          <w:rFonts w:ascii="Calibri" w:eastAsia="Calibri" w:hAnsi="Calibri" w:cs="Arial" w:hint="cs"/>
          <w:sz w:val="22"/>
          <w:szCs w:val="22"/>
          <w:rtl/>
        </w:rPr>
        <w:t xml:space="preserve">* </w:t>
      </w:r>
      <w:r w:rsidR="00265CA7" w:rsidRPr="00F40C9D">
        <w:rPr>
          <w:rFonts w:ascii="Calibri" w:eastAsia="Calibri" w:hAnsi="Calibri" w:cs="Arial"/>
          <w:sz w:val="22"/>
          <w:szCs w:val="22"/>
          <w:rtl/>
        </w:rPr>
        <w:t xml:space="preserve">המכרז יפורסם </w:t>
      </w:r>
      <w:proofErr w:type="spellStart"/>
      <w:r w:rsidR="00265CA7" w:rsidRPr="00F40C9D">
        <w:rPr>
          <w:rFonts w:ascii="Calibri" w:eastAsia="Calibri" w:hAnsi="Calibri" w:cs="Arial"/>
          <w:sz w:val="22"/>
          <w:szCs w:val="22"/>
          <w:rtl/>
        </w:rPr>
        <w:t>למועדמים</w:t>
      </w:r>
      <w:proofErr w:type="spellEnd"/>
      <w:r w:rsidR="00265CA7" w:rsidRPr="00F40C9D">
        <w:rPr>
          <w:rFonts w:ascii="Calibri" w:eastAsia="Calibri" w:hAnsi="Calibri" w:cs="Arial"/>
          <w:sz w:val="22"/>
          <w:szCs w:val="22"/>
          <w:rtl/>
        </w:rPr>
        <w:t xml:space="preserve"> מתוך הקיבוץ ומועמדים חיצוניים </w:t>
      </w:r>
      <w:r w:rsidR="00265CA7" w:rsidRPr="00F40C9D">
        <w:rPr>
          <w:rFonts w:asciiTheme="minorBidi" w:eastAsia="Calibri" w:hAnsiTheme="minorBidi" w:cstheme="minorBidi"/>
          <w:sz w:val="22"/>
          <w:szCs w:val="22"/>
          <w:rtl/>
        </w:rPr>
        <w:t>במקב</w:t>
      </w:r>
      <w:r w:rsidRPr="00F40C9D">
        <w:rPr>
          <w:rFonts w:asciiTheme="minorBidi" w:hAnsiTheme="minorBidi" w:cstheme="minorBidi"/>
          <w:sz w:val="22"/>
          <w:szCs w:val="22"/>
          <w:rtl/>
        </w:rPr>
        <w:t>יל</w:t>
      </w:r>
      <w:r w:rsidRPr="00F40C9D">
        <w:rPr>
          <w:rFonts w:asciiTheme="minorBidi" w:hAnsiTheme="minorBidi" w:cstheme="minorBidi" w:hint="cs"/>
          <w:sz w:val="22"/>
          <w:szCs w:val="22"/>
          <w:rtl/>
        </w:rPr>
        <w:t>.</w:t>
      </w:r>
    </w:p>
    <w:p w:rsidR="00F40C9D" w:rsidRPr="00F40C9D" w:rsidRDefault="00F40C9D" w:rsidP="00265CA7">
      <w:pPr>
        <w:rPr>
          <w:rFonts w:asciiTheme="minorBidi" w:hAnsiTheme="minorBidi" w:cstheme="minorBidi"/>
          <w:sz w:val="22"/>
          <w:szCs w:val="22"/>
          <w:rtl/>
        </w:rPr>
      </w:pPr>
    </w:p>
    <w:p w:rsidR="00180E84" w:rsidRPr="00F40C9D" w:rsidRDefault="002005F2" w:rsidP="00F40C9D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</w:t>
      </w:r>
      <w:r w:rsidR="00DB3696">
        <w:rPr>
          <w:rFonts w:hint="cs"/>
          <w:rtl/>
        </w:rPr>
        <w:t xml:space="preserve">                      </w:t>
      </w:r>
      <w:r w:rsidR="003C6D2A">
        <w:rPr>
          <w:rFonts w:hint="cs"/>
          <w:rtl/>
        </w:rPr>
        <w:t xml:space="preserve"> </w:t>
      </w:r>
      <w:r w:rsidR="00253A35">
        <w:rPr>
          <w:rFonts w:hint="cs"/>
          <w:rtl/>
        </w:rPr>
        <w:t xml:space="preserve">  </w:t>
      </w:r>
    </w:p>
    <w:sectPr w:rsidR="00180E84" w:rsidRPr="00F40C9D" w:rsidSect="00613BDC">
      <w:pgSz w:w="11906" w:h="16838"/>
      <w:pgMar w:top="851" w:right="1800" w:bottom="142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099" w:rsidRDefault="00BE3099" w:rsidP="00784509">
      <w:r>
        <w:separator/>
      </w:r>
    </w:p>
  </w:endnote>
  <w:endnote w:type="continuationSeparator" w:id="0">
    <w:p w:rsidR="00BE3099" w:rsidRDefault="00BE3099" w:rsidP="0078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099" w:rsidRDefault="00BE3099" w:rsidP="00784509">
      <w:r>
        <w:separator/>
      </w:r>
    </w:p>
  </w:footnote>
  <w:footnote w:type="continuationSeparator" w:id="0">
    <w:p w:rsidR="00BE3099" w:rsidRDefault="00BE3099" w:rsidP="0078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1FA"/>
    <w:multiLevelType w:val="hybridMultilevel"/>
    <w:tmpl w:val="D22C71F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30A4170"/>
    <w:multiLevelType w:val="hybridMultilevel"/>
    <w:tmpl w:val="BEFEC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60145"/>
    <w:multiLevelType w:val="hybridMultilevel"/>
    <w:tmpl w:val="A5846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6137D"/>
    <w:multiLevelType w:val="hybridMultilevel"/>
    <w:tmpl w:val="7296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4B6F"/>
    <w:multiLevelType w:val="hybridMultilevel"/>
    <w:tmpl w:val="3DF433B6"/>
    <w:lvl w:ilvl="0" w:tplc="7A0A6530">
      <w:start w:val="1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27A89"/>
    <w:multiLevelType w:val="hybridMultilevel"/>
    <w:tmpl w:val="3D3EC0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23A07"/>
    <w:multiLevelType w:val="hybridMultilevel"/>
    <w:tmpl w:val="08FE4CF0"/>
    <w:lvl w:ilvl="0" w:tplc="3ACAE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6402"/>
    <w:multiLevelType w:val="hybridMultilevel"/>
    <w:tmpl w:val="C58E7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8843D3"/>
    <w:multiLevelType w:val="hybridMultilevel"/>
    <w:tmpl w:val="1338CF3C"/>
    <w:lvl w:ilvl="0" w:tplc="E6168926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115E13"/>
    <w:multiLevelType w:val="hybridMultilevel"/>
    <w:tmpl w:val="9BBA9A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0A2E8E"/>
    <w:multiLevelType w:val="multilevel"/>
    <w:tmpl w:val="DCA0A23C"/>
    <w:lvl w:ilvl="0">
      <w:start w:val="1"/>
      <w:numFmt w:val="hebrew2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" w15:restartNumberingAfterBreak="0">
    <w:nsid w:val="3FC40CE1"/>
    <w:multiLevelType w:val="hybridMultilevel"/>
    <w:tmpl w:val="83D28B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7E754B"/>
    <w:multiLevelType w:val="hybridMultilevel"/>
    <w:tmpl w:val="1144E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153DDC"/>
    <w:multiLevelType w:val="hybridMultilevel"/>
    <w:tmpl w:val="5CE636FA"/>
    <w:lvl w:ilvl="0" w:tplc="FCDC0F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E05C3"/>
    <w:multiLevelType w:val="multilevel"/>
    <w:tmpl w:val="691CB19C"/>
    <w:lvl w:ilvl="0">
      <w:start w:val="1"/>
      <w:numFmt w:val="hebrew2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4F1235A7"/>
    <w:multiLevelType w:val="hybridMultilevel"/>
    <w:tmpl w:val="E736C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0F60B8"/>
    <w:multiLevelType w:val="hybridMultilevel"/>
    <w:tmpl w:val="01989FB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8ACF6">
      <w:start w:val="1"/>
      <w:numFmt w:val="bullet"/>
      <w:lvlText w:val=""/>
      <w:lvlJc w:val="left"/>
      <w:pPr>
        <w:tabs>
          <w:tab w:val="num" w:pos="2880"/>
        </w:tabs>
        <w:ind w:left="0" w:firstLine="25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C7565"/>
    <w:multiLevelType w:val="hybridMultilevel"/>
    <w:tmpl w:val="53BEF62E"/>
    <w:lvl w:ilvl="0" w:tplc="80F84DE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A6743"/>
    <w:multiLevelType w:val="hybridMultilevel"/>
    <w:tmpl w:val="EFF094E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909AD"/>
    <w:multiLevelType w:val="multilevel"/>
    <w:tmpl w:val="0E007F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30393"/>
    <w:multiLevelType w:val="hybridMultilevel"/>
    <w:tmpl w:val="8AB25AE0"/>
    <w:lvl w:ilvl="0" w:tplc="E006C7C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403056"/>
    <w:multiLevelType w:val="hybridMultilevel"/>
    <w:tmpl w:val="10A272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4A1CC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55A90"/>
    <w:multiLevelType w:val="hybridMultilevel"/>
    <w:tmpl w:val="283CE080"/>
    <w:lvl w:ilvl="0" w:tplc="E006C7C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A8195E"/>
    <w:multiLevelType w:val="hybridMultilevel"/>
    <w:tmpl w:val="A6989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A4517"/>
    <w:multiLevelType w:val="hybridMultilevel"/>
    <w:tmpl w:val="19B8EE8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646CD6"/>
    <w:multiLevelType w:val="hybridMultilevel"/>
    <w:tmpl w:val="28908102"/>
    <w:lvl w:ilvl="0" w:tplc="E006C7C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82659E"/>
    <w:multiLevelType w:val="hybridMultilevel"/>
    <w:tmpl w:val="530A0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215F4"/>
    <w:multiLevelType w:val="hybridMultilevel"/>
    <w:tmpl w:val="B1D6E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193C10"/>
    <w:multiLevelType w:val="hybridMultilevel"/>
    <w:tmpl w:val="AE1E4CCE"/>
    <w:lvl w:ilvl="0" w:tplc="E006C7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18"/>
  </w:num>
  <w:num w:numId="5">
    <w:abstractNumId w:val="1"/>
  </w:num>
  <w:num w:numId="6">
    <w:abstractNumId w:val="2"/>
  </w:num>
  <w:num w:numId="7">
    <w:abstractNumId w:val="28"/>
  </w:num>
  <w:num w:numId="8">
    <w:abstractNumId w:val="25"/>
  </w:num>
  <w:num w:numId="9">
    <w:abstractNumId w:val="20"/>
  </w:num>
  <w:num w:numId="10">
    <w:abstractNumId w:val="22"/>
  </w:num>
  <w:num w:numId="11">
    <w:abstractNumId w:val="24"/>
  </w:num>
  <w:num w:numId="12">
    <w:abstractNumId w:val="11"/>
  </w:num>
  <w:num w:numId="13">
    <w:abstractNumId w:val="4"/>
  </w:num>
  <w:num w:numId="14">
    <w:abstractNumId w:val="15"/>
  </w:num>
  <w:num w:numId="15">
    <w:abstractNumId w:val="10"/>
  </w:num>
  <w:num w:numId="16">
    <w:abstractNumId w:val="14"/>
  </w:num>
  <w:num w:numId="17">
    <w:abstractNumId w:val="6"/>
  </w:num>
  <w:num w:numId="18">
    <w:abstractNumId w:val="17"/>
  </w:num>
  <w:num w:numId="19">
    <w:abstractNumId w:val="12"/>
  </w:num>
  <w:num w:numId="20">
    <w:abstractNumId w:val="9"/>
  </w:num>
  <w:num w:numId="21">
    <w:abstractNumId w:val="0"/>
  </w:num>
  <w:num w:numId="22">
    <w:abstractNumId w:val="5"/>
  </w:num>
  <w:num w:numId="23">
    <w:abstractNumId w:val="26"/>
  </w:num>
  <w:num w:numId="24">
    <w:abstractNumId w:val="7"/>
  </w:num>
  <w:num w:numId="25">
    <w:abstractNumId w:val="3"/>
  </w:num>
  <w:num w:numId="26">
    <w:abstractNumId w:val="27"/>
  </w:num>
  <w:num w:numId="27">
    <w:abstractNumId w:val="23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12"/>
    <w:rsid w:val="000034B8"/>
    <w:rsid w:val="00003711"/>
    <w:rsid w:val="00035B0F"/>
    <w:rsid w:val="000761A5"/>
    <w:rsid w:val="00096A76"/>
    <w:rsid w:val="00097ADA"/>
    <w:rsid w:val="000A3FBA"/>
    <w:rsid w:val="000A67E9"/>
    <w:rsid w:val="000A6A87"/>
    <w:rsid w:val="000D456A"/>
    <w:rsid w:val="000D7399"/>
    <w:rsid w:val="000E0034"/>
    <w:rsid w:val="000F6B92"/>
    <w:rsid w:val="00124343"/>
    <w:rsid w:val="00134D43"/>
    <w:rsid w:val="0014265B"/>
    <w:rsid w:val="00161DC4"/>
    <w:rsid w:val="001631BA"/>
    <w:rsid w:val="00170B05"/>
    <w:rsid w:val="00180E84"/>
    <w:rsid w:val="0018268B"/>
    <w:rsid w:val="00191F5C"/>
    <w:rsid w:val="001A2AA8"/>
    <w:rsid w:val="001A5F7A"/>
    <w:rsid w:val="001A72B3"/>
    <w:rsid w:val="001E41D7"/>
    <w:rsid w:val="001F4DE1"/>
    <w:rsid w:val="002005F2"/>
    <w:rsid w:val="00214ED1"/>
    <w:rsid w:val="00227CE6"/>
    <w:rsid w:val="00230C6A"/>
    <w:rsid w:val="0024129C"/>
    <w:rsid w:val="00242057"/>
    <w:rsid w:val="0024550C"/>
    <w:rsid w:val="00253A35"/>
    <w:rsid w:val="00265CA7"/>
    <w:rsid w:val="00270779"/>
    <w:rsid w:val="00275300"/>
    <w:rsid w:val="002802AE"/>
    <w:rsid w:val="002A0B45"/>
    <w:rsid w:val="002A4EB9"/>
    <w:rsid w:val="002B3544"/>
    <w:rsid w:val="002B62AC"/>
    <w:rsid w:val="00300B1C"/>
    <w:rsid w:val="00303041"/>
    <w:rsid w:val="0031247D"/>
    <w:rsid w:val="003255E6"/>
    <w:rsid w:val="00336ACA"/>
    <w:rsid w:val="0035365C"/>
    <w:rsid w:val="0036200A"/>
    <w:rsid w:val="003A5C32"/>
    <w:rsid w:val="003B31CE"/>
    <w:rsid w:val="003C3AE3"/>
    <w:rsid w:val="003C6D2A"/>
    <w:rsid w:val="003E33A3"/>
    <w:rsid w:val="003E40F1"/>
    <w:rsid w:val="003F2F06"/>
    <w:rsid w:val="00411742"/>
    <w:rsid w:val="004200F0"/>
    <w:rsid w:val="004201CE"/>
    <w:rsid w:val="00426E34"/>
    <w:rsid w:val="004333D1"/>
    <w:rsid w:val="00433D4E"/>
    <w:rsid w:val="00445D8F"/>
    <w:rsid w:val="00462A6F"/>
    <w:rsid w:val="0047640C"/>
    <w:rsid w:val="004772D7"/>
    <w:rsid w:val="00480504"/>
    <w:rsid w:val="004C48BA"/>
    <w:rsid w:val="004D3191"/>
    <w:rsid w:val="004E19CC"/>
    <w:rsid w:val="004F5DCF"/>
    <w:rsid w:val="005050E0"/>
    <w:rsid w:val="0050719B"/>
    <w:rsid w:val="00512249"/>
    <w:rsid w:val="005156BA"/>
    <w:rsid w:val="00560F94"/>
    <w:rsid w:val="0056397C"/>
    <w:rsid w:val="00577B7A"/>
    <w:rsid w:val="00587AD3"/>
    <w:rsid w:val="00587B39"/>
    <w:rsid w:val="00591B18"/>
    <w:rsid w:val="005C22A0"/>
    <w:rsid w:val="005D489E"/>
    <w:rsid w:val="0060277D"/>
    <w:rsid w:val="00613BDC"/>
    <w:rsid w:val="00623944"/>
    <w:rsid w:val="0062578B"/>
    <w:rsid w:val="0065226F"/>
    <w:rsid w:val="00652854"/>
    <w:rsid w:val="00671714"/>
    <w:rsid w:val="00671785"/>
    <w:rsid w:val="00690DF4"/>
    <w:rsid w:val="00695F02"/>
    <w:rsid w:val="006E09FA"/>
    <w:rsid w:val="00713BB5"/>
    <w:rsid w:val="007216CC"/>
    <w:rsid w:val="00723554"/>
    <w:rsid w:val="007438B9"/>
    <w:rsid w:val="00760244"/>
    <w:rsid w:val="0076374F"/>
    <w:rsid w:val="00784509"/>
    <w:rsid w:val="00784CB7"/>
    <w:rsid w:val="00786240"/>
    <w:rsid w:val="00792CB3"/>
    <w:rsid w:val="007A7FA2"/>
    <w:rsid w:val="007B35AD"/>
    <w:rsid w:val="007C42B7"/>
    <w:rsid w:val="007D17BD"/>
    <w:rsid w:val="007D3968"/>
    <w:rsid w:val="007D40A2"/>
    <w:rsid w:val="007F1EF7"/>
    <w:rsid w:val="007F3830"/>
    <w:rsid w:val="007F6DAB"/>
    <w:rsid w:val="00811F12"/>
    <w:rsid w:val="0082798D"/>
    <w:rsid w:val="00840C74"/>
    <w:rsid w:val="00845B4A"/>
    <w:rsid w:val="00846B05"/>
    <w:rsid w:val="00875D3B"/>
    <w:rsid w:val="00880056"/>
    <w:rsid w:val="00887588"/>
    <w:rsid w:val="008A4C4D"/>
    <w:rsid w:val="008C1AD3"/>
    <w:rsid w:val="008C5040"/>
    <w:rsid w:val="008D5C54"/>
    <w:rsid w:val="008E644E"/>
    <w:rsid w:val="008F3BFB"/>
    <w:rsid w:val="008F4A0A"/>
    <w:rsid w:val="00910A26"/>
    <w:rsid w:val="00946B7E"/>
    <w:rsid w:val="00947A0C"/>
    <w:rsid w:val="00960525"/>
    <w:rsid w:val="00963881"/>
    <w:rsid w:val="00972C53"/>
    <w:rsid w:val="00975138"/>
    <w:rsid w:val="00981C09"/>
    <w:rsid w:val="00982698"/>
    <w:rsid w:val="00987239"/>
    <w:rsid w:val="00995CCE"/>
    <w:rsid w:val="009A67A3"/>
    <w:rsid w:val="009B4C4F"/>
    <w:rsid w:val="009F2798"/>
    <w:rsid w:val="009F47B3"/>
    <w:rsid w:val="00A027B2"/>
    <w:rsid w:val="00A04CC4"/>
    <w:rsid w:val="00A115EB"/>
    <w:rsid w:val="00A16A06"/>
    <w:rsid w:val="00A25A42"/>
    <w:rsid w:val="00A7512A"/>
    <w:rsid w:val="00A77D34"/>
    <w:rsid w:val="00A873DD"/>
    <w:rsid w:val="00A92EE3"/>
    <w:rsid w:val="00A96E19"/>
    <w:rsid w:val="00AB77BB"/>
    <w:rsid w:val="00AD10C7"/>
    <w:rsid w:val="00AE209F"/>
    <w:rsid w:val="00AE4111"/>
    <w:rsid w:val="00B05130"/>
    <w:rsid w:val="00B101F1"/>
    <w:rsid w:val="00B13BA1"/>
    <w:rsid w:val="00B13E20"/>
    <w:rsid w:val="00B210C5"/>
    <w:rsid w:val="00B35F65"/>
    <w:rsid w:val="00B36F0E"/>
    <w:rsid w:val="00B41B71"/>
    <w:rsid w:val="00B465E4"/>
    <w:rsid w:val="00B747E9"/>
    <w:rsid w:val="00B77F35"/>
    <w:rsid w:val="00B91FF5"/>
    <w:rsid w:val="00B92EC7"/>
    <w:rsid w:val="00BA51A8"/>
    <w:rsid w:val="00BC3661"/>
    <w:rsid w:val="00BC4DF2"/>
    <w:rsid w:val="00BE3099"/>
    <w:rsid w:val="00C01F01"/>
    <w:rsid w:val="00C023F4"/>
    <w:rsid w:val="00C2515A"/>
    <w:rsid w:val="00C4387A"/>
    <w:rsid w:val="00C51A6C"/>
    <w:rsid w:val="00C51F38"/>
    <w:rsid w:val="00C67AC7"/>
    <w:rsid w:val="00C7081A"/>
    <w:rsid w:val="00C71D0E"/>
    <w:rsid w:val="00C72827"/>
    <w:rsid w:val="00C7542F"/>
    <w:rsid w:val="00C84CCF"/>
    <w:rsid w:val="00C924D9"/>
    <w:rsid w:val="00C92839"/>
    <w:rsid w:val="00C96653"/>
    <w:rsid w:val="00CA726C"/>
    <w:rsid w:val="00CC6237"/>
    <w:rsid w:val="00CD356C"/>
    <w:rsid w:val="00CD3CB2"/>
    <w:rsid w:val="00CE3AD6"/>
    <w:rsid w:val="00CF1E86"/>
    <w:rsid w:val="00D01FA7"/>
    <w:rsid w:val="00D0257A"/>
    <w:rsid w:val="00D02855"/>
    <w:rsid w:val="00D02BB7"/>
    <w:rsid w:val="00D258AA"/>
    <w:rsid w:val="00D375DB"/>
    <w:rsid w:val="00D43020"/>
    <w:rsid w:val="00D6027D"/>
    <w:rsid w:val="00D74B11"/>
    <w:rsid w:val="00DB3696"/>
    <w:rsid w:val="00DB7034"/>
    <w:rsid w:val="00DC3373"/>
    <w:rsid w:val="00DC3C0B"/>
    <w:rsid w:val="00DC6178"/>
    <w:rsid w:val="00DD452C"/>
    <w:rsid w:val="00DE0EFF"/>
    <w:rsid w:val="00DF5B1A"/>
    <w:rsid w:val="00E23C5E"/>
    <w:rsid w:val="00E26DCE"/>
    <w:rsid w:val="00E34615"/>
    <w:rsid w:val="00E43F59"/>
    <w:rsid w:val="00E43F81"/>
    <w:rsid w:val="00E666EE"/>
    <w:rsid w:val="00E71736"/>
    <w:rsid w:val="00E83F42"/>
    <w:rsid w:val="00E91635"/>
    <w:rsid w:val="00EA2551"/>
    <w:rsid w:val="00EA61D0"/>
    <w:rsid w:val="00EB449D"/>
    <w:rsid w:val="00EC02DE"/>
    <w:rsid w:val="00EE6E2F"/>
    <w:rsid w:val="00EE6F70"/>
    <w:rsid w:val="00F111AD"/>
    <w:rsid w:val="00F11B62"/>
    <w:rsid w:val="00F22CE1"/>
    <w:rsid w:val="00F244BE"/>
    <w:rsid w:val="00F31DD2"/>
    <w:rsid w:val="00F32478"/>
    <w:rsid w:val="00F40C9D"/>
    <w:rsid w:val="00F477C9"/>
    <w:rsid w:val="00F52E1A"/>
    <w:rsid w:val="00F72319"/>
    <w:rsid w:val="00F802CF"/>
    <w:rsid w:val="00F82826"/>
    <w:rsid w:val="00F829C9"/>
    <w:rsid w:val="00F90D37"/>
    <w:rsid w:val="00F926F9"/>
    <w:rsid w:val="00FA6DD3"/>
    <w:rsid w:val="00FB74B8"/>
    <w:rsid w:val="00FC5FB1"/>
    <w:rsid w:val="00FD48CE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C54BE-2797-4FE8-9FBC-5D827D3C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פיסקת רשימה1"/>
    <w:basedOn w:val="a"/>
    <w:uiPriority w:val="34"/>
    <w:qFormat/>
    <w:rsid w:val="00A16A06"/>
    <w:pPr>
      <w:ind w:left="720"/>
    </w:pPr>
  </w:style>
  <w:style w:type="paragraph" w:styleId="a3">
    <w:name w:val="Balloon Text"/>
    <w:basedOn w:val="a"/>
    <w:link w:val="a4"/>
    <w:rsid w:val="004D319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טקסט בלונים תו"/>
    <w:link w:val="a3"/>
    <w:rsid w:val="004D31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8450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כותרת עליונה תו"/>
    <w:link w:val="a5"/>
    <w:rsid w:val="00784509"/>
    <w:rPr>
      <w:sz w:val="24"/>
      <w:szCs w:val="24"/>
    </w:rPr>
  </w:style>
  <w:style w:type="paragraph" w:styleId="a7">
    <w:name w:val="footer"/>
    <w:basedOn w:val="a"/>
    <w:link w:val="a8"/>
    <w:rsid w:val="0078450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כותרת תחתונה תו"/>
    <w:link w:val="a7"/>
    <w:rsid w:val="00784509"/>
    <w:rPr>
      <w:sz w:val="24"/>
      <w:szCs w:val="24"/>
    </w:rPr>
  </w:style>
  <w:style w:type="paragraph" w:styleId="a9">
    <w:name w:val="List Paragraph"/>
    <w:basedOn w:val="a"/>
    <w:uiPriority w:val="34"/>
    <w:qFormat/>
    <w:rsid w:val="00AD10C7"/>
    <w:pPr>
      <w:ind w:left="720"/>
    </w:pPr>
  </w:style>
  <w:style w:type="character" w:styleId="Hyperlink">
    <w:name w:val="Hyperlink"/>
    <w:uiPriority w:val="99"/>
    <w:unhideWhenUsed/>
    <w:rsid w:val="00F926F9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F926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kramimk.co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kramimk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1B257-880E-4C9E-91E4-4DF11761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בס"ד</vt:lpstr>
      <vt:lpstr>בס"ד</vt:lpstr>
    </vt:vector>
  </TitlesOfParts>
  <Company>GEFEN</Company>
  <LinksUpToDate>false</LinksUpToDate>
  <CharactersWithSpaces>3198</CharactersWithSpaces>
  <SharedDoc>false</SharedDoc>
  <HLinks>
    <vt:vector size="6" baseType="variant"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mailto:office@kramimk.co.il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subject/>
  <dc:creator>dei</dc:creator>
  <cp:keywords/>
  <cp:lastModifiedBy>wuser226</cp:lastModifiedBy>
  <cp:revision>2</cp:revision>
  <cp:lastPrinted>2019-02-27T12:31:00Z</cp:lastPrinted>
  <dcterms:created xsi:type="dcterms:W3CDTF">2020-06-08T07:51:00Z</dcterms:created>
  <dcterms:modified xsi:type="dcterms:W3CDTF">2020-06-08T07:51:00Z</dcterms:modified>
</cp:coreProperties>
</file>